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AAF" w:rsidRDefault="00000000" w:rsidP="00751031">
      <w:pPr>
        <w:tabs>
          <w:tab w:val="right" w:pos="10462"/>
        </w:tabs>
        <w:spacing w:after="2" w:line="26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751031">
        <w:rPr>
          <w:rFonts w:ascii="Arial" w:eastAsia="Arial" w:hAnsi="Arial" w:cs="Arial"/>
          <w:sz w:val="16"/>
        </w:rPr>
        <w:t>Załącznik do regulaminu Świetlicy SP3 w Mińsku Mazowieckim</w:t>
      </w:r>
      <w:r>
        <w:rPr>
          <w:rFonts w:ascii="Arial" w:eastAsia="Arial" w:hAnsi="Arial" w:cs="Arial"/>
          <w:sz w:val="16"/>
        </w:rPr>
        <w:t xml:space="preserve"> </w:t>
      </w:r>
    </w:p>
    <w:p w:rsidR="00305AA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0" w:line="275" w:lineRule="auto"/>
        <w:ind w:left="2870" w:right="2815"/>
        <w:jc w:val="center"/>
      </w:pPr>
      <w:r>
        <w:rPr>
          <w:rFonts w:ascii="Arial" w:eastAsia="Arial" w:hAnsi="Arial" w:cs="Arial"/>
          <w:b/>
          <w:sz w:val="20"/>
        </w:rPr>
        <w:t xml:space="preserve">KARTA ZGŁOSZENIA DZIECKA DO ŚWIETLICY na rok szkolny 20…./20….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Proszę o przyjęcie do świetlicy szkolnej ………………………………………………………….... </w:t>
      </w:r>
    </w:p>
    <w:p w:rsidR="00305AAF" w:rsidRDefault="00000000" w:rsidP="00751031">
      <w:pPr>
        <w:spacing w:after="0" w:line="240" w:lineRule="auto"/>
        <w:ind w:left="337"/>
        <w:jc w:val="center"/>
      </w:pPr>
      <w:r>
        <w:rPr>
          <w:rFonts w:ascii="Arial" w:eastAsia="Arial" w:hAnsi="Arial" w:cs="Arial"/>
          <w:sz w:val="18"/>
        </w:rPr>
        <w:t xml:space="preserve">/imię i nazwisko dziecka/ </w:t>
      </w:r>
    </w:p>
    <w:p w:rsidR="00751031" w:rsidRDefault="00000000" w:rsidP="00751031">
      <w:pPr>
        <w:spacing w:after="0" w:line="240" w:lineRule="auto"/>
        <w:ind w:left="-5" w:right="1586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klasy……… </w:t>
      </w:r>
    </w:p>
    <w:p w:rsidR="00305AAF" w:rsidRDefault="00000000" w:rsidP="00751031">
      <w:pPr>
        <w:spacing w:after="0" w:line="240" w:lineRule="auto"/>
        <w:ind w:left="-5" w:right="1586" w:hanging="10"/>
        <w:jc w:val="both"/>
      </w:pPr>
      <w:r>
        <w:rPr>
          <w:rFonts w:ascii="Arial" w:eastAsia="Arial" w:hAnsi="Arial" w:cs="Arial"/>
          <w:sz w:val="20"/>
        </w:rPr>
        <w:t>Data i miejsce urodzenia dziecka  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9"/>
        </w:rPr>
        <w:t xml:space="preserve">……………………………………………………...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tabs>
          <w:tab w:val="center" w:pos="6067"/>
        </w:tabs>
        <w:spacing w:after="0" w:line="240" w:lineRule="auto"/>
        <w:ind w:left="-15"/>
      </w:pPr>
      <w:r>
        <w:rPr>
          <w:rFonts w:ascii="Arial" w:eastAsia="Arial" w:hAnsi="Arial" w:cs="Arial"/>
          <w:sz w:val="20"/>
        </w:rPr>
        <w:t>Miejsce zamieszkania dziecka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……………………………………………………………………………….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Imiona i nazwiska rodziców/opiekunów/  ...….…………………………………………………………………..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Pesele/ numery dowodów osobistych rodziców/opiekunów……………………………………………………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Telefony:  ………………………………………..………………………………………………........................... </w:t>
      </w:r>
    </w:p>
    <w:p w:rsidR="00305AAF" w:rsidRDefault="00000000" w:rsidP="00751031">
      <w:pPr>
        <w:spacing w:after="0" w:line="240" w:lineRule="auto"/>
        <w:ind w:left="3570" w:hanging="10"/>
        <w:jc w:val="both"/>
      </w:pPr>
      <w:r>
        <w:rPr>
          <w:rFonts w:ascii="Arial" w:eastAsia="Arial" w:hAnsi="Arial" w:cs="Arial"/>
          <w:sz w:val="20"/>
        </w:rPr>
        <w:t xml:space="preserve">/matka/ojciec/opiekun/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Miejsce pracy rodziców……………………………………………………………………………………………. </w:t>
      </w:r>
    </w:p>
    <w:p w:rsidR="00305AAF" w:rsidRDefault="00000000" w:rsidP="00751031">
      <w:pPr>
        <w:spacing w:after="0" w:line="240" w:lineRule="auto"/>
        <w:ind w:left="3570" w:hanging="10"/>
        <w:jc w:val="both"/>
      </w:pPr>
      <w:r>
        <w:rPr>
          <w:rFonts w:ascii="Arial" w:eastAsia="Arial" w:hAnsi="Arial" w:cs="Arial"/>
          <w:sz w:val="20"/>
        </w:rPr>
        <w:t xml:space="preserve">/matka/ojciec/opiekun/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Telefon kontaktowy do miejsca pracy……………………………………………………………………………. </w:t>
      </w:r>
    </w:p>
    <w:p w:rsidR="00305AAF" w:rsidRDefault="00000000" w:rsidP="00751031">
      <w:pPr>
        <w:spacing w:after="0" w:line="240" w:lineRule="auto"/>
        <w:ind w:left="3570" w:hanging="10"/>
        <w:jc w:val="both"/>
      </w:pPr>
      <w:r>
        <w:rPr>
          <w:rFonts w:ascii="Arial" w:eastAsia="Arial" w:hAnsi="Arial" w:cs="Arial"/>
          <w:sz w:val="20"/>
        </w:rPr>
        <w:t xml:space="preserve">/matka/ojciec/opiekun/ </w:t>
      </w:r>
    </w:p>
    <w:p w:rsidR="00305AAF" w:rsidRDefault="00000000" w:rsidP="00751031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Informacje o dziecku /przeciwskazania, choroby, itp./ ...………………………………………..............................................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2" w:line="24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Dziecko może być odebrane ze świetlicy wyłącznie przez osoby pełnoletnie. </w:t>
      </w:r>
    </w:p>
    <w:p w:rsidR="00305AAF" w:rsidRDefault="00000000" w:rsidP="00751031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Upoważniam niżej wymienione osoby do odbioru dziecka ze świetlicy: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031" w:rsidRPr="00751031" w:rsidRDefault="00000000" w:rsidP="00751031">
      <w:pPr>
        <w:numPr>
          <w:ilvl w:val="0"/>
          <w:numId w:val="1"/>
        </w:numPr>
        <w:spacing w:after="0" w:line="240" w:lineRule="auto"/>
        <w:ind w:right="2136" w:hanging="42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……………………………………………………………………………………………….. </w:t>
      </w:r>
    </w:p>
    <w:p w:rsidR="00305AAF" w:rsidRDefault="00000000" w:rsidP="00751031">
      <w:pPr>
        <w:spacing w:after="0" w:line="240" w:lineRule="auto"/>
        <w:ind w:left="420" w:right="2136"/>
      </w:pPr>
      <w:r>
        <w:rPr>
          <w:rFonts w:ascii="Constantia" w:eastAsia="Constantia" w:hAnsi="Constantia" w:cs="Constantia"/>
          <w:i/>
          <w:sz w:val="16"/>
        </w:rPr>
        <w:t xml:space="preserve">imię i nazwisko/pesel/nr dowodu osobistego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numPr>
          <w:ilvl w:val="0"/>
          <w:numId w:val="1"/>
        </w:numPr>
        <w:spacing w:after="0" w:line="240" w:lineRule="auto"/>
        <w:ind w:right="2136" w:hanging="42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 </w:t>
      </w:r>
    </w:p>
    <w:p w:rsidR="00305AAF" w:rsidRDefault="00751031" w:rsidP="00751031">
      <w:pPr>
        <w:spacing w:after="0" w:line="240" w:lineRule="auto"/>
        <w:ind w:right="2136"/>
      </w:pPr>
      <w:r>
        <w:rPr>
          <w:rFonts w:ascii="Constantia" w:eastAsia="Constantia" w:hAnsi="Constantia" w:cs="Constantia"/>
          <w:i/>
          <w:sz w:val="16"/>
        </w:rPr>
        <w:t xml:space="preserve">          </w:t>
      </w:r>
      <w:r w:rsidR="00000000">
        <w:rPr>
          <w:rFonts w:ascii="Constantia" w:eastAsia="Constantia" w:hAnsi="Constantia" w:cs="Constantia"/>
          <w:i/>
          <w:sz w:val="16"/>
        </w:rPr>
        <w:t xml:space="preserve">imię i nazwisko/pesel/nr dowodu osobistego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031" w:rsidRPr="00751031" w:rsidRDefault="00000000" w:rsidP="00751031">
      <w:pPr>
        <w:numPr>
          <w:ilvl w:val="0"/>
          <w:numId w:val="1"/>
        </w:numPr>
        <w:spacing w:after="0" w:line="240" w:lineRule="auto"/>
        <w:ind w:right="2136" w:hanging="42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305AAF" w:rsidRDefault="00000000" w:rsidP="00751031">
      <w:pPr>
        <w:spacing w:after="0" w:line="240" w:lineRule="auto"/>
        <w:ind w:left="420" w:right="2136"/>
      </w:pPr>
      <w:r>
        <w:rPr>
          <w:rFonts w:ascii="Constantia" w:eastAsia="Constantia" w:hAnsi="Constantia" w:cs="Constantia"/>
          <w:i/>
          <w:sz w:val="16"/>
        </w:rPr>
        <w:t xml:space="preserve">imię i nazwisko/pesel/nr dowodu osobistego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031" w:rsidRPr="00751031" w:rsidRDefault="00000000" w:rsidP="00751031">
      <w:pPr>
        <w:numPr>
          <w:ilvl w:val="0"/>
          <w:numId w:val="1"/>
        </w:numPr>
        <w:spacing w:after="0" w:line="240" w:lineRule="auto"/>
        <w:ind w:right="2136" w:hanging="42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305AAF" w:rsidRDefault="00000000" w:rsidP="00751031">
      <w:pPr>
        <w:spacing w:after="0" w:line="240" w:lineRule="auto"/>
        <w:ind w:left="420" w:right="2136"/>
      </w:pPr>
      <w:r>
        <w:rPr>
          <w:rFonts w:ascii="Constantia" w:eastAsia="Constantia" w:hAnsi="Constantia" w:cs="Constantia"/>
          <w:i/>
          <w:sz w:val="16"/>
        </w:rPr>
        <w:t xml:space="preserve">imię i nazwisko/pesel/nr dowodu osobistego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031" w:rsidRPr="00751031" w:rsidRDefault="00000000" w:rsidP="00751031">
      <w:pPr>
        <w:numPr>
          <w:ilvl w:val="0"/>
          <w:numId w:val="1"/>
        </w:numPr>
        <w:spacing w:after="0" w:line="240" w:lineRule="auto"/>
        <w:ind w:right="2136" w:hanging="42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305AAF" w:rsidRDefault="00000000" w:rsidP="00751031">
      <w:pPr>
        <w:spacing w:after="0" w:line="240" w:lineRule="auto"/>
        <w:ind w:left="420" w:right="2136"/>
      </w:pPr>
      <w:r>
        <w:rPr>
          <w:rFonts w:ascii="Constantia" w:eastAsia="Constantia" w:hAnsi="Constantia" w:cs="Constantia"/>
          <w:i/>
          <w:sz w:val="16"/>
        </w:rPr>
        <w:t xml:space="preserve">imię i nazwisko/pesel/nr dowodu osobistego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031" w:rsidRPr="00751031" w:rsidRDefault="00000000" w:rsidP="00751031">
      <w:pPr>
        <w:numPr>
          <w:ilvl w:val="0"/>
          <w:numId w:val="1"/>
        </w:numPr>
        <w:spacing w:after="0" w:line="240" w:lineRule="auto"/>
        <w:ind w:right="2136" w:hanging="42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305AAF" w:rsidRDefault="00000000" w:rsidP="00751031">
      <w:pPr>
        <w:spacing w:after="0" w:line="240" w:lineRule="auto"/>
        <w:ind w:left="420" w:right="2136"/>
      </w:pPr>
      <w:r>
        <w:rPr>
          <w:rFonts w:ascii="Constantia" w:eastAsia="Constantia" w:hAnsi="Constantia" w:cs="Constantia"/>
          <w:i/>
          <w:sz w:val="16"/>
        </w:rPr>
        <w:t xml:space="preserve">imię i nazwisko/pesel/nr dowodu osobistego </w:t>
      </w:r>
    </w:p>
    <w:p w:rsidR="00305AAF" w:rsidRDefault="00000000" w:rsidP="0075103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05AAF" w:rsidRDefault="00000000" w:rsidP="00751031">
      <w:pPr>
        <w:spacing w:after="0" w:line="265" w:lineRule="auto"/>
        <w:ind w:right="355"/>
        <w:jc w:val="both"/>
      </w:pPr>
      <w:r>
        <w:rPr>
          <w:rFonts w:ascii="Arial" w:eastAsia="Arial" w:hAnsi="Arial" w:cs="Arial"/>
          <w:sz w:val="20"/>
        </w:rPr>
        <w:t xml:space="preserve">W przypadku jakichkolwiek zmian w sposobie odbioru lub powrotu dziecka do domu, informację w formie pisemnej należy przekazać bezpośrednio do wychowawcy świetlicy. </w:t>
      </w:r>
    </w:p>
    <w:p w:rsidR="00305AAF" w:rsidRDefault="00000000" w:rsidP="007510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Oświadczam, że przedłożone przeze mnie informacje są zgodne ze stanem faktycznym. </w:t>
      </w:r>
    </w:p>
    <w:p w:rsidR="00305AAF" w:rsidRDefault="00000000" w:rsidP="00751031">
      <w:pPr>
        <w:spacing w:after="0"/>
      </w:pPr>
      <w:r>
        <w:rPr>
          <w:rFonts w:ascii="Arial" w:eastAsia="Arial" w:hAnsi="Arial" w:cs="Arial"/>
          <w:b/>
          <w:sz w:val="18"/>
        </w:rPr>
        <w:t xml:space="preserve">Zobowiązuję się do przestrzegania regulaminu świetlicy oraz do ścisłej współpracy z wychowawcami świetlicy. </w:t>
      </w:r>
    </w:p>
    <w:p w:rsidR="00305AAF" w:rsidRDefault="00000000" w:rsidP="00751031">
      <w:pPr>
        <w:spacing w:after="0"/>
      </w:pPr>
      <w:r>
        <w:rPr>
          <w:rFonts w:ascii="Arial" w:eastAsia="Arial" w:hAnsi="Arial" w:cs="Arial"/>
          <w:b/>
          <w:sz w:val="18"/>
        </w:rPr>
        <w:t xml:space="preserve">Oświadczam, że zapoznałam/em się z regulaminem świetlicy i go w pełni akceptuję. </w:t>
      </w:r>
    </w:p>
    <w:p w:rsidR="00305AAF" w:rsidRDefault="00000000" w:rsidP="007510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tabs>
          <w:tab w:val="center" w:pos="7845"/>
        </w:tabs>
        <w:spacing w:after="0"/>
      </w:pPr>
      <w:r>
        <w:rPr>
          <w:rFonts w:ascii="Arial" w:eastAsia="Arial" w:hAnsi="Arial" w:cs="Arial"/>
          <w:sz w:val="28"/>
          <w:vertAlign w:val="superscript"/>
        </w:rPr>
        <w:t>Mińsk Mazowiecki, dnia……………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7"/>
        </w:rPr>
        <w:t xml:space="preserve">……………………………………….. </w:t>
      </w:r>
    </w:p>
    <w:p w:rsidR="00305AAF" w:rsidRDefault="00000000" w:rsidP="007510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 w:rsidP="00751031">
      <w:pPr>
        <w:spacing w:after="0"/>
        <w:ind w:right="1061"/>
        <w:jc w:val="right"/>
      </w:pPr>
      <w:r>
        <w:rPr>
          <w:rFonts w:ascii="Arial" w:eastAsia="Arial" w:hAnsi="Arial" w:cs="Arial"/>
          <w:sz w:val="18"/>
        </w:rPr>
        <w:t xml:space="preserve">/data, podpis rodzica, opiekuna/ </w:t>
      </w:r>
    </w:p>
    <w:p w:rsidR="00305AAF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5AAF" w:rsidRDefault="00000000">
      <w:pPr>
        <w:spacing w:after="2" w:line="37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Zgodnie z art.13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</w:t>
      </w:r>
    </w:p>
    <w:p w:rsidR="00305AAF" w:rsidRDefault="00000000">
      <w:pPr>
        <w:spacing w:after="65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UE L 119 z 04.05.2016) informuję, że: </w:t>
      </w:r>
    </w:p>
    <w:p w:rsidR="00305AAF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2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Administratorem Pani/Pana danych osobowych jest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>
      <w:pPr>
        <w:spacing w:after="2" w:line="347" w:lineRule="auto"/>
        <w:ind w:left="711" w:right="2710" w:hanging="10"/>
        <w:jc w:val="both"/>
      </w:pPr>
      <w:r>
        <w:rPr>
          <w:rFonts w:ascii="Arial" w:eastAsia="Arial" w:hAnsi="Arial" w:cs="Arial"/>
          <w:sz w:val="20"/>
        </w:rPr>
        <w:t xml:space="preserve">Dyrektor Szkoły Podstawowej nr 3 im. Jana Pawła II w Mińsku Mazowieckim Ul. Budowlana 2 (tel./fax: (025) 758 95 47,adres e-mail: szkola@sp3mm.pl).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0" w:line="415" w:lineRule="auto"/>
        <w:ind w:hanging="360"/>
        <w:jc w:val="both"/>
      </w:pPr>
      <w:r>
        <w:rPr>
          <w:rFonts w:ascii="Arial" w:eastAsia="Arial" w:hAnsi="Arial" w:cs="Arial"/>
          <w:sz w:val="19"/>
        </w:rPr>
        <w:t xml:space="preserve">Pani/Pana dane osobowe przetwarzane będą w celu realizacji upoważnienia do odbioru dziecka z placówki na podstawie art. 6 ust. 1 lit. a Rozporządzenia Parlamentu Europejskiego i Rady (UE) 2016/679 z dnia 27 kwietnia </w:t>
      </w:r>
    </w:p>
    <w:p w:rsidR="00305AAF" w:rsidRDefault="00000000">
      <w:pPr>
        <w:spacing w:after="2" w:line="265" w:lineRule="auto"/>
        <w:ind w:left="730" w:hanging="10"/>
        <w:jc w:val="both"/>
      </w:pPr>
      <w:r>
        <w:rPr>
          <w:rFonts w:ascii="Arial" w:eastAsia="Arial" w:hAnsi="Arial" w:cs="Arial"/>
          <w:sz w:val="20"/>
        </w:rPr>
        <w:t xml:space="preserve">2016 r., ustawa o ochronie danych osobowych z dnia 10 maja 2018r. (Dz.U. z 2018r. poz.1000).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2" w:line="389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Odbiorcami Pani/Pana danych osobowych będą wyłącznie podmioty uprawnione do uzyskania danych osobowych na podstawie obowiązujących przepisów prawa.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2" w:line="38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Pani/Pana dane osobowe przechowywane będą przez okres niezbędny do realizacji upoważnienia do odbioru dziecka z placówki.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2" w:line="37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Posiada Pani/Pan prawo do żądania od administratora dostępu do danych osobowych, ich sprostowania, usunięcia lub ograniczenia przetwarzania, prawo do wycofania zgody na przetwarzanie. Państwa dane nie będą profilowane.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2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Posiada Pani/Pan prawo wniesienia skargi do organu nadzorczego wobec przetwarzania danych. </w:t>
      </w:r>
    </w:p>
    <w:p w:rsidR="00305AAF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05AAF" w:rsidRDefault="00000000">
      <w:pPr>
        <w:numPr>
          <w:ilvl w:val="0"/>
          <w:numId w:val="2"/>
        </w:numPr>
        <w:spacing w:after="2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Podanie danych osobowych jest dobrowolne. </w:t>
      </w:r>
    </w:p>
    <w:p w:rsidR="00305AAF" w:rsidRDefault="00000000">
      <w:pPr>
        <w:spacing w:after="0" w:line="265" w:lineRule="auto"/>
        <w:ind w:right="1041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05AAF" w:rsidRDefault="00000000" w:rsidP="008A6D04">
      <w:pPr>
        <w:spacing w:after="2" w:line="386" w:lineRule="auto"/>
        <w:jc w:val="both"/>
      </w:pPr>
      <w:r>
        <w:rPr>
          <w:rFonts w:ascii="Arial" w:eastAsia="Arial" w:hAnsi="Arial" w:cs="Arial"/>
          <w:sz w:val="20"/>
        </w:rPr>
        <w:t xml:space="preserve">Oświadczam, że zapoznałam/zapoznałem się z powyższymi informacjami i wyrażam zgodę na przetwarzanie moich danych osobowych zamieszczonych w upoważnieniu do odbioru dziecka z placówki. </w:t>
      </w:r>
    </w:p>
    <w:p w:rsidR="00305AAF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3" w:type="dxa"/>
        <w:tblInd w:w="0" w:type="dxa"/>
        <w:tblCellMar>
          <w:top w:w="0" w:type="dxa"/>
          <w:left w:w="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3502"/>
        <w:gridCol w:w="3481"/>
      </w:tblGrid>
      <w:tr w:rsidR="00305AAF">
        <w:trPr>
          <w:trHeight w:val="65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</w:t>
            </w:r>
          </w:p>
          <w:p w:rsidR="00305AAF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 </w:t>
            </w:r>
          </w:p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PODPIS </w:t>
            </w:r>
          </w:p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</w:tr>
      <w:tr w:rsidR="00305AAF">
        <w:trPr>
          <w:trHeight w:val="636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5AAF">
        <w:trPr>
          <w:trHeight w:val="63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5AAF">
        <w:trPr>
          <w:trHeight w:val="636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5AAF">
        <w:trPr>
          <w:trHeight w:val="63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5AAF">
        <w:trPr>
          <w:trHeight w:val="632"/>
        </w:trPr>
        <w:tc>
          <w:tcPr>
            <w:tcW w:w="35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AA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5AAF" w:rsidRDefault="00000000">
      <w:pPr>
        <w:spacing w:after="95" w:line="216" w:lineRule="auto"/>
        <w:ind w:right="1041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05AAF" w:rsidRDefault="00000000" w:rsidP="008A6D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Brak zgody na przetwarzanie danych osobowych przez upoważnioną osobę skutkuje brakiem możliwości realizacji treści upoważnienia. </w:t>
      </w:r>
    </w:p>
    <w:p w:rsidR="00305AAF" w:rsidRDefault="00000000">
      <w:pPr>
        <w:spacing w:after="37"/>
        <w:ind w:left="10" w:right="711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Załącznik nr 1 do </w:t>
      </w:r>
    </w:p>
    <w:p w:rsidR="00305AAF" w:rsidRDefault="00D527B4">
      <w:pPr>
        <w:spacing w:after="5"/>
        <w:ind w:left="10" w:right="711" w:hanging="10"/>
        <w:jc w:val="right"/>
      </w:pPr>
      <w:r>
        <w:rPr>
          <w:rFonts w:ascii="Times New Roman" w:eastAsia="Times New Roman" w:hAnsi="Times New Roman" w:cs="Times New Roman"/>
          <w:sz w:val="20"/>
        </w:rPr>
        <w:t>w</w:t>
      </w:r>
      <w:r w:rsidR="00000000">
        <w:rPr>
          <w:rFonts w:ascii="Times New Roman" w:eastAsia="Times New Roman" w:hAnsi="Times New Roman" w:cs="Times New Roman"/>
          <w:sz w:val="20"/>
        </w:rPr>
        <w:t xml:space="preserve">niosku o przyjęcie dziecka do świetlicy szkolnej </w:t>
      </w:r>
    </w:p>
    <w:p w:rsidR="00305AAF" w:rsidRDefault="00000000">
      <w:pPr>
        <w:spacing w:after="8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5AAF" w:rsidRDefault="00000000" w:rsidP="008A6D04">
      <w:pPr>
        <w:spacing w:after="2" w:line="265" w:lineRule="auto"/>
        <w:ind w:left="720" w:right="96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05AAF" w:rsidRDefault="00000000">
      <w:pPr>
        <w:spacing w:after="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305AAF" w:rsidRDefault="00000000">
      <w:pPr>
        <w:spacing w:after="57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ZATRUDNIENIU MATKI / OPIEKUNA PRAWNEGO* DZIECKA </w:t>
      </w:r>
    </w:p>
    <w:p w:rsidR="00305AAF" w:rsidRDefault="00000000">
      <w:pPr>
        <w:spacing w:after="4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(do wypełnienia przy składaniu podania) </w:t>
      </w:r>
    </w:p>
    <w:p w:rsidR="00305AAF" w:rsidRDefault="00000000">
      <w:pPr>
        <w:spacing w:after="7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42" w:line="262" w:lineRule="auto"/>
        <w:ind w:left="705" w:firstLine="710"/>
      </w:pPr>
      <w:r>
        <w:rPr>
          <w:rFonts w:ascii="Times New Roman" w:eastAsia="Times New Roman" w:hAnsi="Times New Roman" w:cs="Times New Roman"/>
          <w:sz w:val="24"/>
        </w:rPr>
        <w:t xml:space="preserve">Oświadczam, że jestem osobą pracującą (będącą w stosunku zatrudnienia) / prowadzącą działalność rolniczą / prowadzącą działalność gospodarczą.* </w:t>
      </w:r>
    </w:p>
    <w:p w:rsidR="00305AAF" w:rsidRDefault="00000000">
      <w:pPr>
        <w:spacing w:after="5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3" w:line="262" w:lineRule="auto"/>
        <w:ind w:left="705" w:firstLine="710"/>
      </w:pPr>
      <w:r>
        <w:rPr>
          <w:rFonts w:ascii="Times New Roman" w:eastAsia="Times New Roman" w:hAnsi="Times New Roman" w:cs="Times New Roman"/>
          <w:sz w:val="24"/>
        </w:rPr>
        <w:t xml:space="preserve">Jestem świadoma odpowiedzialności karnej za złożenie fałszywego oświadczenia (art. 233 kk). </w:t>
      </w:r>
    </w:p>
    <w:p w:rsidR="00305AAF" w:rsidRDefault="00000000">
      <w:pPr>
        <w:spacing w:after="7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3" w:line="262" w:lineRule="auto"/>
        <w:ind w:left="705" w:firstLine="710"/>
      </w:pPr>
      <w:r>
        <w:rPr>
          <w:rFonts w:ascii="Times New Roman" w:eastAsia="Times New Roman" w:hAnsi="Times New Roman" w:cs="Times New Roman"/>
          <w:sz w:val="24"/>
        </w:rPr>
        <w:t xml:space="preserve">Zaświadczenie wydaje się celem przedłożenia w świetlicy szkolnej na potrzeby rekrutacji. </w:t>
      </w:r>
    </w:p>
    <w:p w:rsidR="00305AAF" w:rsidRDefault="00000000">
      <w:pPr>
        <w:spacing w:after="36" w:line="265" w:lineRule="auto"/>
        <w:ind w:left="720" w:right="968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05AAF" w:rsidRDefault="00000000">
      <w:pPr>
        <w:spacing w:after="10"/>
        <w:ind w:left="10" w:right="70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…...........….................................................................. </w:t>
      </w:r>
    </w:p>
    <w:p w:rsidR="00305AAF" w:rsidRDefault="00000000">
      <w:pPr>
        <w:tabs>
          <w:tab w:val="center" w:pos="7219"/>
          <w:tab w:val="center" w:pos="9741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(podpis matki / opiekuna prawnego)*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05AAF" w:rsidRDefault="00000000">
      <w:pPr>
        <w:spacing w:after="5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3" w:line="262" w:lineRule="auto"/>
        <w:ind w:left="705"/>
      </w:pPr>
      <w:r>
        <w:rPr>
          <w:rFonts w:ascii="Times New Roman" w:eastAsia="Times New Roman" w:hAnsi="Times New Roman" w:cs="Times New Roman"/>
          <w:sz w:val="24"/>
        </w:rPr>
        <w:t xml:space="preserve">*) właściwe podkreślić </w:t>
      </w:r>
    </w:p>
    <w:p w:rsidR="00305AAF" w:rsidRDefault="00000000">
      <w:pPr>
        <w:spacing w:after="8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5AAF" w:rsidRDefault="00000000">
      <w:pPr>
        <w:spacing w:after="2" w:line="265" w:lineRule="auto"/>
        <w:ind w:left="720" w:right="96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05AAF" w:rsidRDefault="00000000">
      <w:pPr>
        <w:spacing w:after="93" w:line="265" w:lineRule="auto"/>
        <w:ind w:left="720" w:right="96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05AAF" w:rsidRDefault="00000000" w:rsidP="008A6D04">
      <w:pPr>
        <w:spacing w:after="4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305AAF" w:rsidRDefault="00000000">
      <w:pPr>
        <w:spacing w:after="57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ZATRUDNIENIU OJCA / OPIEKUNA PRAWNEGO* DZIECKA </w:t>
      </w:r>
    </w:p>
    <w:p w:rsidR="00305AAF" w:rsidRDefault="00000000">
      <w:pPr>
        <w:spacing w:after="4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(do wypełnienia przy składaniu podania) </w:t>
      </w:r>
    </w:p>
    <w:p w:rsidR="00305AAF" w:rsidRDefault="00000000">
      <w:pPr>
        <w:spacing w:after="5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42" w:line="262" w:lineRule="auto"/>
        <w:ind w:left="705" w:firstLine="710"/>
      </w:pPr>
      <w:r>
        <w:rPr>
          <w:rFonts w:ascii="Times New Roman" w:eastAsia="Times New Roman" w:hAnsi="Times New Roman" w:cs="Times New Roman"/>
          <w:sz w:val="24"/>
        </w:rPr>
        <w:t xml:space="preserve">Oświadczam, że jestem osobą pracującą (będącą w stosunku zatrudnienia) / prowadzącą działalność rolniczą / prowadzącą działalność gospodarczą.* </w:t>
      </w:r>
    </w:p>
    <w:p w:rsidR="00305AAF" w:rsidRDefault="00000000">
      <w:pPr>
        <w:spacing w:after="5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3" w:line="262" w:lineRule="auto"/>
        <w:ind w:left="705" w:firstLine="710"/>
      </w:pPr>
      <w:r>
        <w:rPr>
          <w:rFonts w:ascii="Times New Roman" w:eastAsia="Times New Roman" w:hAnsi="Times New Roman" w:cs="Times New Roman"/>
          <w:sz w:val="24"/>
        </w:rPr>
        <w:t xml:space="preserve">Jestem świadoma odpowiedzialności karnej za złożenie fałszywego oświadczenia (art. 233 kk). </w:t>
      </w:r>
    </w:p>
    <w:p w:rsidR="00305AAF" w:rsidRDefault="00000000">
      <w:pPr>
        <w:spacing w:after="7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3" w:line="262" w:lineRule="auto"/>
        <w:ind w:left="705" w:firstLine="710"/>
      </w:pPr>
      <w:r>
        <w:rPr>
          <w:rFonts w:ascii="Times New Roman" w:eastAsia="Times New Roman" w:hAnsi="Times New Roman" w:cs="Times New Roman"/>
          <w:sz w:val="24"/>
        </w:rPr>
        <w:t xml:space="preserve">Zaświadczenie wydaje się celem przedłożenia w świetlicy szkolnej na potrzeby rekrutacji. </w:t>
      </w:r>
    </w:p>
    <w:p w:rsidR="00305AAF" w:rsidRDefault="00000000">
      <w:pPr>
        <w:spacing w:after="47" w:line="265" w:lineRule="auto"/>
        <w:ind w:left="720" w:right="968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05AAF" w:rsidRDefault="00000000">
      <w:pPr>
        <w:spacing w:after="10"/>
        <w:ind w:left="10" w:right="70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…...........….................................................................. </w:t>
      </w:r>
    </w:p>
    <w:p w:rsidR="00305AAF" w:rsidRDefault="00000000">
      <w:pPr>
        <w:tabs>
          <w:tab w:val="center" w:pos="7146"/>
          <w:tab w:val="center" w:pos="9741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(podpis ojca / opiekuna prawnego)*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05AAF" w:rsidRDefault="00000000">
      <w:pPr>
        <w:spacing w:after="5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5AAF" w:rsidRDefault="00000000">
      <w:pPr>
        <w:spacing w:after="3" w:line="262" w:lineRule="auto"/>
        <w:ind w:left="705"/>
      </w:pPr>
      <w:r>
        <w:rPr>
          <w:rFonts w:ascii="Times New Roman" w:eastAsia="Times New Roman" w:hAnsi="Times New Roman" w:cs="Times New Roman"/>
          <w:sz w:val="24"/>
        </w:rPr>
        <w:t xml:space="preserve">*) właściwe podkreślić </w:t>
      </w:r>
    </w:p>
    <w:p w:rsidR="00305AAF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5AAF" w:rsidRDefault="00305AAF">
      <w:pPr>
        <w:spacing w:after="0"/>
        <w:ind w:left="720"/>
        <w:rPr>
          <w:rFonts w:ascii="Times New Roman" w:eastAsia="Times New Roman" w:hAnsi="Times New Roman" w:cs="Times New Roman"/>
          <w:b/>
          <w:color w:val="222222"/>
          <w:sz w:val="24"/>
          <w:u w:val="single" w:color="222222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8A6D04" w:rsidRDefault="008A6D04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Style w:val="normaltextrun"/>
          <w:b/>
          <w:bCs/>
          <w:color w:val="212121"/>
          <w:u w:val="single"/>
        </w:rPr>
      </w:pPr>
    </w:p>
    <w:p w:rsidR="003D252D" w:rsidRDefault="003D252D" w:rsidP="003D252D">
      <w:pPr>
        <w:pStyle w:val="paragraph"/>
        <w:spacing w:before="0" w:beforeAutospacing="0" w:after="0" w:afterAutospacing="0"/>
        <w:ind w:left="135" w:right="105"/>
        <w:jc w:val="both"/>
        <w:textAlignment w:val="baseline"/>
        <w:rPr>
          <w:rFonts w:ascii="Arial" w:hAnsi="Arial" w:cs="Arial"/>
        </w:rPr>
      </w:pPr>
      <w:r>
        <w:rPr>
          <w:rStyle w:val="normaltextrun"/>
          <w:b/>
          <w:bCs/>
          <w:color w:val="212121"/>
          <w:u w:val="single"/>
        </w:rPr>
        <w:lastRenderedPageBreak/>
        <w:t>WYPRAWKA DO ŚWIETLICY SZKOLNEJ NA ROK SZKOLNY 2023/2024</w:t>
      </w:r>
      <w:r>
        <w:rPr>
          <w:rStyle w:val="eop"/>
          <w:color w:val="212121"/>
        </w:rPr>
        <w:t> </w:t>
      </w:r>
    </w:p>
    <w:p w:rsidR="003D252D" w:rsidRDefault="003D252D" w:rsidP="003D252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sz w:val="22"/>
          <w:szCs w:val="22"/>
        </w:rPr>
        <w:t> </w:t>
      </w:r>
    </w:p>
    <w:p w:rsidR="003D252D" w:rsidRDefault="003D252D" w:rsidP="003D252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:rsidR="003D252D" w:rsidRDefault="003D252D" w:rsidP="003D252D">
      <w:pPr>
        <w:jc w:val="both"/>
        <w:rPr>
          <w:rFonts w:ascii="Arial" w:hAnsi="Arial" w:cs="Arial"/>
        </w:rPr>
      </w:pPr>
      <w:r w:rsidRPr="00B95A5A">
        <w:rPr>
          <w:rFonts w:ascii="Arial" w:hAnsi="Arial" w:cs="Arial"/>
        </w:rPr>
        <w:t>- papier ksero 1 ryza,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-papier ksero kolorowy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blok techniczny duży 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 w:rsidRPr="00B95A5A">
        <w:rPr>
          <w:rFonts w:ascii="Arial" w:hAnsi="Arial" w:cs="Arial"/>
        </w:rPr>
        <w:t>- blok</w:t>
      </w:r>
      <w:r>
        <w:rPr>
          <w:rFonts w:ascii="Arial" w:hAnsi="Arial" w:cs="Arial"/>
        </w:rPr>
        <w:t xml:space="preserve"> techniczny kolorowy duży </w:t>
      </w:r>
      <w:r w:rsidRPr="00B95A5A">
        <w:rPr>
          <w:rFonts w:ascii="Arial" w:hAnsi="Arial" w:cs="Arial"/>
        </w:rPr>
        <w:t>,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klej w sztyfcie 2</w:t>
      </w:r>
      <w:r w:rsidRPr="00B95A5A">
        <w:rPr>
          <w:rFonts w:ascii="Arial" w:hAnsi="Arial" w:cs="Arial"/>
        </w:rPr>
        <w:t xml:space="preserve"> szt.,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plastelina 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ręczniki papierowe </w:t>
      </w:r>
    </w:p>
    <w:p w:rsidR="003D252D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chusteczki nawilżone </w:t>
      </w:r>
    </w:p>
    <w:p w:rsidR="003D252D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pędzelek </w:t>
      </w:r>
    </w:p>
    <w:p w:rsidR="003D252D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ołówek gumka</w:t>
      </w:r>
    </w:p>
    <w:p w:rsidR="003D252D" w:rsidRPr="00B95A5A" w:rsidRDefault="003D252D" w:rsidP="003D2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-farby akwarelowe</w:t>
      </w:r>
    </w:p>
    <w:p w:rsidR="003D252D" w:rsidRDefault="003D252D">
      <w:pPr>
        <w:spacing w:after="0"/>
        <w:ind w:left="720"/>
      </w:pPr>
    </w:p>
    <w:sectPr w:rsidR="003D252D">
      <w:pgSz w:w="11899" w:h="16838"/>
      <w:pgMar w:top="740" w:right="717" w:bottom="104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811"/>
    <w:multiLevelType w:val="hybridMultilevel"/>
    <w:tmpl w:val="A00C7F28"/>
    <w:lvl w:ilvl="0" w:tplc="B8FC43D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64E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CF8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E32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051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E44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48D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A6C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8F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D7C0D"/>
    <w:multiLevelType w:val="hybridMultilevel"/>
    <w:tmpl w:val="8D7C789C"/>
    <w:lvl w:ilvl="0" w:tplc="9ED0FBD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471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1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89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9E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684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CB1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51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410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155055"/>
    <w:multiLevelType w:val="hybridMultilevel"/>
    <w:tmpl w:val="1556C8E8"/>
    <w:lvl w:ilvl="0" w:tplc="E62E356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863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0EE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E8C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A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D0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27A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2FE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3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4658488">
    <w:abstractNumId w:val="2"/>
  </w:num>
  <w:num w:numId="2" w16cid:durableId="978025460">
    <w:abstractNumId w:val="0"/>
  </w:num>
  <w:num w:numId="3" w16cid:durableId="43582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AF"/>
    <w:rsid w:val="00305AAF"/>
    <w:rsid w:val="003D252D"/>
    <w:rsid w:val="00751031"/>
    <w:rsid w:val="008A6D04"/>
    <w:rsid w:val="00D5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8D1"/>
  <w15:docId w15:val="{956BECC0-FA74-4D80-AA8C-9F3B563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3D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omylnaczcionkaakapitu"/>
    <w:rsid w:val="003D252D"/>
  </w:style>
  <w:style w:type="character" w:customStyle="1" w:styleId="eop">
    <w:name w:val="eop"/>
    <w:basedOn w:val="Domylnaczcionkaakapitu"/>
    <w:rsid w:val="003D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Borkowski</cp:lastModifiedBy>
  <cp:revision>2</cp:revision>
  <dcterms:created xsi:type="dcterms:W3CDTF">2023-06-21T06:41:00Z</dcterms:created>
  <dcterms:modified xsi:type="dcterms:W3CDTF">2023-06-21T06:41:00Z</dcterms:modified>
</cp:coreProperties>
</file>